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187A" w14:textId="4A8A2A3F" w:rsidR="00870D2C" w:rsidRPr="00A34DA1" w:rsidRDefault="00A34DA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A34DA1">
        <w:rPr>
          <w:rFonts w:ascii="ＭＳ 明朝" w:hAnsi="ＭＳ 明朝" w:hint="eastAsia"/>
          <w:kern w:val="0"/>
          <w:sz w:val="28"/>
          <w:szCs w:val="28"/>
        </w:rPr>
        <w:t>エンジョイ！軟式野球フェスティバル202</w:t>
      </w:r>
      <w:r w:rsidR="00E71B0F">
        <w:rPr>
          <w:rFonts w:ascii="ＭＳ 明朝" w:hAnsi="ＭＳ 明朝" w:hint="eastAsia"/>
          <w:kern w:val="0"/>
          <w:sz w:val="28"/>
          <w:szCs w:val="28"/>
        </w:rPr>
        <w:t>6</w:t>
      </w:r>
      <w:r w:rsidR="000D25B9" w:rsidRPr="00A34DA1">
        <w:rPr>
          <w:rFonts w:ascii="ＭＳ 明朝" w:hAnsi="ＭＳ 明朝" w:hint="eastAsia"/>
          <w:kern w:val="0"/>
          <w:sz w:val="28"/>
          <w:szCs w:val="28"/>
        </w:rPr>
        <w:t>長野県</w:t>
      </w:r>
      <w:r w:rsidR="00BC4843" w:rsidRPr="00A34DA1">
        <w:rPr>
          <w:rFonts w:ascii="ＭＳ 明朝" w:hAnsi="ＭＳ 明朝" w:hint="eastAsia"/>
          <w:kern w:val="0"/>
          <w:sz w:val="28"/>
          <w:szCs w:val="28"/>
        </w:rPr>
        <w:t xml:space="preserve">大会 </w:t>
      </w:r>
      <w:r w:rsidR="00870D2C" w:rsidRPr="00A34DA1">
        <w:rPr>
          <w:rFonts w:ascii="ＭＳ 明朝" w:hAnsi="ＭＳ 明朝" w:hint="eastAsia"/>
          <w:kern w:val="0"/>
          <w:sz w:val="28"/>
          <w:szCs w:val="28"/>
        </w:rPr>
        <w:t>連絡事項</w:t>
      </w:r>
    </w:p>
    <w:p w14:paraId="16CFCE66" w14:textId="77777777" w:rsidR="00870D2C" w:rsidRPr="003E1B63" w:rsidRDefault="00870D2C">
      <w:pPr>
        <w:rPr>
          <w:kern w:val="0"/>
          <w:sz w:val="24"/>
        </w:rPr>
      </w:pPr>
    </w:p>
    <w:p w14:paraId="3D2DDCDF" w14:textId="77777777" w:rsidR="00870D2C" w:rsidRDefault="00870D2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　指導者会議について</w:t>
      </w:r>
    </w:p>
    <w:p w14:paraId="237F2B3C" w14:textId="06654CEF" w:rsidR="00870D2C" w:rsidRDefault="00870D2C" w:rsidP="00BC484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（１）この会議には、各チームの</w:t>
      </w:r>
      <w:r w:rsidRPr="002E7E9D">
        <w:rPr>
          <w:rFonts w:hint="eastAsia"/>
          <w:kern w:val="0"/>
          <w:sz w:val="22"/>
        </w:rPr>
        <w:t>監督</w:t>
      </w:r>
      <w:r w:rsidR="00C819C1">
        <w:rPr>
          <w:rFonts w:hint="eastAsia"/>
          <w:kern w:val="0"/>
          <w:sz w:val="22"/>
        </w:rPr>
        <w:t>及び</w:t>
      </w:r>
      <w:r>
        <w:rPr>
          <w:rFonts w:hint="eastAsia"/>
          <w:kern w:val="0"/>
          <w:sz w:val="22"/>
        </w:rPr>
        <w:t>代表団員（主将）が出席すること。</w:t>
      </w:r>
    </w:p>
    <w:p w14:paraId="60AA5691" w14:textId="77777777" w:rsidR="00870D2C" w:rsidRDefault="00870D2C" w:rsidP="00BC484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（２）この会議に出席しないチームは、原則として大会を棄権したものとみなす。</w:t>
      </w:r>
    </w:p>
    <w:p w14:paraId="01C7D43E" w14:textId="7047299B" w:rsidR="00924186" w:rsidRDefault="00870D2C" w:rsidP="00924186">
      <w:pPr>
        <w:ind w:leftChars="2" w:left="444" w:hangingChars="200" w:hanging="440"/>
        <w:rPr>
          <w:kern w:val="0"/>
          <w:sz w:val="22"/>
        </w:rPr>
      </w:pPr>
      <w:r>
        <w:rPr>
          <w:rFonts w:hint="eastAsia"/>
          <w:kern w:val="0"/>
          <w:sz w:val="22"/>
        </w:rPr>
        <w:t>（３）この会議での説明</w:t>
      </w:r>
      <w:r w:rsidR="00C819C1">
        <w:rPr>
          <w:rFonts w:hint="eastAsia"/>
          <w:kern w:val="0"/>
          <w:sz w:val="22"/>
        </w:rPr>
        <w:t>及び</w:t>
      </w:r>
      <w:r>
        <w:rPr>
          <w:rFonts w:hint="eastAsia"/>
          <w:kern w:val="0"/>
          <w:sz w:val="22"/>
        </w:rPr>
        <w:t>決定事項は、チーム全員と応援関係者に必ず周知徹底さ</w:t>
      </w:r>
      <w:r w:rsidR="00924186">
        <w:rPr>
          <w:rFonts w:hint="eastAsia"/>
          <w:kern w:val="0"/>
          <w:sz w:val="22"/>
        </w:rPr>
        <w:t>せ</w:t>
      </w:r>
    </w:p>
    <w:p w14:paraId="6A2600A6" w14:textId="77777777" w:rsidR="00870D2C" w:rsidRDefault="00870D2C" w:rsidP="00924186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ること。</w:t>
      </w:r>
    </w:p>
    <w:p w14:paraId="4EF3CE00" w14:textId="77777777" w:rsidR="00870D2C" w:rsidRDefault="00870D2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（４）会議の主な内容</w:t>
      </w:r>
    </w:p>
    <w:p w14:paraId="7A32C3D7" w14:textId="77777777" w:rsidR="00870D2C" w:rsidRDefault="00BC4843" w:rsidP="00924186">
      <w:pPr>
        <w:ind w:left="1100" w:hangingChars="500" w:hanging="110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24186">
        <w:rPr>
          <w:rFonts w:hint="eastAsia"/>
          <w:kern w:val="0"/>
          <w:sz w:val="22"/>
        </w:rPr>
        <w:t xml:space="preserve">　【１】</w:t>
      </w:r>
      <w:r w:rsidR="00870D2C">
        <w:rPr>
          <w:rFonts w:hint="eastAsia"/>
          <w:kern w:val="0"/>
          <w:sz w:val="22"/>
        </w:rPr>
        <w:t>参加申込書の記載事項の確認（参加申込書提出後の団員の追加及び変更は原則</w:t>
      </w:r>
      <w:r w:rsidR="00924186">
        <w:rPr>
          <w:rFonts w:hint="eastAsia"/>
          <w:kern w:val="0"/>
          <w:sz w:val="22"/>
        </w:rPr>
        <w:t>として</w:t>
      </w:r>
      <w:r w:rsidR="00870D2C">
        <w:rPr>
          <w:rFonts w:hint="eastAsia"/>
          <w:kern w:val="0"/>
          <w:sz w:val="22"/>
        </w:rPr>
        <w:t xml:space="preserve">認めない）　</w:t>
      </w:r>
    </w:p>
    <w:p w14:paraId="08901A40" w14:textId="3C9ADC31" w:rsidR="00870D2C" w:rsidRDefault="00BC484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24186">
        <w:rPr>
          <w:rFonts w:hint="eastAsia"/>
          <w:kern w:val="0"/>
          <w:sz w:val="22"/>
        </w:rPr>
        <w:t xml:space="preserve">　【２】</w:t>
      </w:r>
      <w:r w:rsidR="00E7096C" w:rsidRPr="002E7E9D">
        <w:rPr>
          <w:rFonts w:hint="eastAsia"/>
          <w:kern w:val="0"/>
          <w:sz w:val="22"/>
        </w:rPr>
        <w:t>チーム代表者</w:t>
      </w:r>
      <w:r w:rsidR="00C819C1" w:rsidRPr="002E7E9D">
        <w:rPr>
          <w:rFonts w:hint="eastAsia"/>
          <w:kern w:val="0"/>
          <w:sz w:val="22"/>
        </w:rPr>
        <w:t>及び</w:t>
      </w:r>
      <w:r w:rsidR="00E7096C" w:rsidRPr="002E7E9D">
        <w:rPr>
          <w:rFonts w:hint="eastAsia"/>
          <w:kern w:val="0"/>
          <w:sz w:val="22"/>
        </w:rPr>
        <w:t>監督</w:t>
      </w:r>
      <w:r w:rsidR="00800FA1" w:rsidRPr="002E7E9D">
        <w:rPr>
          <w:rFonts w:hint="eastAsia"/>
          <w:kern w:val="0"/>
          <w:sz w:val="22"/>
        </w:rPr>
        <w:t>、コーチ</w:t>
      </w:r>
      <w:r w:rsidR="00870D2C" w:rsidRPr="00800FA1">
        <w:rPr>
          <w:rFonts w:hint="eastAsia"/>
          <w:kern w:val="0"/>
          <w:sz w:val="22"/>
        </w:rPr>
        <w:t>の</w:t>
      </w:r>
      <w:r w:rsidR="00870D2C">
        <w:rPr>
          <w:rFonts w:hint="eastAsia"/>
          <w:kern w:val="0"/>
          <w:sz w:val="22"/>
        </w:rPr>
        <w:t>交代の確認</w:t>
      </w:r>
    </w:p>
    <w:p w14:paraId="1B4BC891" w14:textId="77777777" w:rsidR="00870D2C" w:rsidRDefault="00BC484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24186">
        <w:rPr>
          <w:rFonts w:hint="eastAsia"/>
          <w:kern w:val="0"/>
          <w:sz w:val="22"/>
        </w:rPr>
        <w:t xml:space="preserve">　【３】</w:t>
      </w:r>
      <w:r w:rsidR="00870D2C">
        <w:rPr>
          <w:rFonts w:hint="eastAsia"/>
          <w:kern w:val="0"/>
          <w:sz w:val="22"/>
        </w:rPr>
        <w:t>大会競技規則等の確認</w:t>
      </w:r>
    </w:p>
    <w:p w14:paraId="455A28CF" w14:textId="74A662BD" w:rsidR="00870D2C" w:rsidRDefault="00BC484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24186">
        <w:rPr>
          <w:rFonts w:hint="eastAsia"/>
          <w:kern w:val="0"/>
          <w:sz w:val="22"/>
        </w:rPr>
        <w:t xml:space="preserve">　【４】</w:t>
      </w:r>
      <w:r w:rsidR="0054790D">
        <w:rPr>
          <w:rFonts w:hint="eastAsia"/>
          <w:kern w:val="0"/>
          <w:sz w:val="22"/>
        </w:rPr>
        <w:t>その他大会の運営に係る必要事項の説明、確認</w:t>
      </w:r>
    </w:p>
    <w:p w14:paraId="2EDC67A4" w14:textId="77777777" w:rsidR="00870D2C" w:rsidRDefault="00870D2C">
      <w:pPr>
        <w:rPr>
          <w:kern w:val="0"/>
          <w:sz w:val="22"/>
        </w:rPr>
      </w:pPr>
    </w:p>
    <w:p w14:paraId="5880BB45" w14:textId="77777777" w:rsidR="00870D2C" w:rsidRPr="009B5D82" w:rsidRDefault="00870D2C">
      <w:pPr>
        <w:rPr>
          <w:rFonts w:ascii="游ゴシック" w:eastAsia="游ゴシック" w:hAnsi="游ゴシック"/>
          <w:kern w:val="0"/>
          <w:szCs w:val="22"/>
        </w:rPr>
      </w:pPr>
      <w:r w:rsidRPr="009B5D82">
        <w:rPr>
          <w:rFonts w:hint="eastAsia"/>
          <w:kern w:val="0"/>
          <w:sz w:val="22"/>
        </w:rPr>
        <w:t>２　開会式・閉会式について</w:t>
      </w:r>
      <w:r w:rsidR="00B47C1E" w:rsidRPr="009B5D82">
        <w:rPr>
          <w:rFonts w:hint="eastAsia"/>
          <w:kern w:val="0"/>
          <w:sz w:val="22"/>
        </w:rPr>
        <w:t xml:space="preserve">　</w:t>
      </w:r>
    </w:p>
    <w:p w14:paraId="5D9D24D9" w14:textId="77777777" w:rsidR="00870D2C" w:rsidRPr="009B5D82" w:rsidRDefault="00870D2C" w:rsidP="00924186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参加チームは、開会式には必ず参加すること。決勝に残ったチームは必ず</w:t>
      </w:r>
      <w:r w:rsidR="00924186" w:rsidRPr="009B5D82">
        <w:rPr>
          <w:rFonts w:hint="eastAsia"/>
          <w:kern w:val="0"/>
          <w:sz w:val="22"/>
        </w:rPr>
        <w:t>閉会式に</w:t>
      </w:r>
      <w:r w:rsidRPr="009B5D82">
        <w:rPr>
          <w:rFonts w:hint="eastAsia"/>
          <w:kern w:val="0"/>
          <w:sz w:val="22"/>
        </w:rPr>
        <w:t>参加すること。</w:t>
      </w:r>
      <w:r w:rsidR="00924186" w:rsidRPr="009B5D82">
        <w:rPr>
          <w:rFonts w:hint="eastAsia"/>
          <w:kern w:val="0"/>
          <w:sz w:val="22"/>
        </w:rPr>
        <w:t>※</w:t>
      </w:r>
      <w:r w:rsidR="0054790D" w:rsidRPr="009B5D82">
        <w:rPr>
          <w:rFonts w:hint="eastAsia"/>
          <w:kern w:val="0"/>
          <w:sz w:val="22"/>
        </w:rPr>
        <w:t>３位チームの表彰は１日目終了後に実施するので、参加すること。</w:t>
      </w:r>
    </w:p>
    <w:p w14:paraId="709B906A" w14:textId="7E07A10C" w:rsidR="00870D2C" w:rsidRPr="009B5D82" w:rsidRDefault="00870D2C" w:rsidP="00924186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開会式及び閉会式における</w:t>
      </w:r>
      <w:r w:rsidR="00E7096C" w:rsidRPr="002E7E9D">
        <w:rPr>
          <w:rFonts w:hint="eastAsia"/>
          <w:kern w:val="0"/>
          <w:sz w:val="22"/>
        </w:rPr>
        <w:t>チーム代表者</w:t>
      </w:r>
      <w:r w:rsidRPr="002E7E9D">
        <w:rPr>
          <w:rFonts w:hint="eastAsia"/>
          <w:kern w:val="0"/>
          <w:sz w:val="22"/>
        </w:rPr>
        <w:t>、</w:t>
      </w:r>
      <w:r w:rsidR="00E7096C" w:rsidRPr="002E7E9D">
        <w:rPr>
          <w:rFonts w:hint="eastAsia"/>
          <w:kern w:val="0"/>
          <w:sz w:val="22"/>
        </w:rPr>
        <w:t>監督</w:t>
      </w:r>
      <w:r w:rsidR="00800FA1" w:rsidRPr="002E7E9D">
        <w:rPr>
          <w:rFonts w:hint="eastAsia"/>
          <w:kern w:val="0"/>
          <w:sz w:val="22"/>
        </w:rPr>
        <w:t>、コーチ</w:t>
      </w:r>
      <w:r w:rsidRPr="002E7E9D">
        <w:rPr>
          <w:rFonts w:hint="eastAsia"/>
          <w:kern w:val="0"/>
          <w:sz w:val="22"/>
        </w:rPr>
        <w:t>、</w:t>
      </w:r>
      <w:r w:rsidRPr="009B5D82">
        <w:rPr>
          <w:rFonts w:hint="eastAsia"/>
          <w:kern w:val="0"/>
          <w:sz w:val="22"/>
        </w:rPr>
        <w:t>団員の服装は、競技時の服装とする。</w:t>
      </w:r>
    </w:p>
    <w:p w14:paraId="1B002ED1" w14:textId="0E4E1212" w:rsidR="00924186" w:rsidRPr="009B5D82" w:rsidRDefault="00B72C95" w:rsidP="00B72C95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開会式の入場行進は、</w:t>
      </w:r>
      <w:r w:rsidR="0042491E" w:rsidRPr="009B5D82">
        <w:rPr>
          <w:rFonts w:hint="eastAsia"/>
          <w:kern w:val="0"/>
          <w:sz w:val="22"/>
        </w:rPr>
        <w:t>単位団</w:t>
      </w:r>
      <w:r w:rsidRPr="009B5D82">
        <w:rPr>
          <w:rFonts w:hint="eastAsia"/>
          <w:kern w:val="0"/>
          <w:sz w:val="22"/>
        </w:rPr>
        <w:t>プラ</w:t>
      </w:r>
      <w:r w:rsidR="00135690" w:rsidRPr="009B5D82">
        <w:rPr>
          <w:rFonts w:hint="eastAsia"/>
          <w:kern w:val="0"/>
          <w:sz w:val="22"/>
        </w:rPr>
        <w:t>カード、</w:t>
      </w:r>
      <w:r w:rsidR="0042491E" w:rsidRPr="009B5D82">
        <w:rPr>
          <w:rFonts w:hint="eastAsia"/>
          <w:kern w:val="0"/>
          <w:sz w:val="22"/>
        </w:rPr>
        <w:t>単位</w:t>
      </w:r>
      <w:r w:rsidRPr="009B5D82">
        <w:rPr>
          <w:rFonts w:hint="eastAsia"/>
          <w:kern w:val="0"/>
          <w:sz w:val="22"/>
        </w:rPr>
        <w:t>団旗、団員の順とし、団員は２列縦隊で行進する。なお、</w:t>
      </w:r>
      <w:r w:rsidR="00F17745" w:rsidRPr="009B5D82">
        <w:rPr>
          <w:rFonts w:hint="eastAsia"/>
          <w:kern w:val="0"/>
          <w:szCs w:val="21"/>
        </w:rPr>
        <w:t>入場行進は実施しないこともある</w:t>
      </w:r>
      <w:r w:rsidR="00924186" w:rsidRPr="009B5D82">
        <w:rPr>
          <w:rFonts w:hint="eastAsia"/>
          <w:kern w:val="0"/>
          <w:szCs w:val="21"/>
        </w:rPr>
        <w:t>。</w:t>
      </w:r>
    </w:p>
    <w:p w14:paraId="7110C896" w14:textId="77777777" w:rsidR="00924186" w:rsidRPr="009B5D82" w:rsidRDefault="00B72C95" w:rsidP="00B72C95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行進時において本部席前通過時の敬意の表し方は、敬意を損なわない限り自由と</w:t>
      </w:r>
      <w:r w:rsidR="00924186" w:rsidRPr="009B5D82">
        <w:rPr>
          <w:rFonts w:hint="eastAsia"/>
          <w:kern w:val="0"/>
          <w:sz w:val="22"/>
        </w:rPr>
        <w:t>する。</w:t>
      </w:r>
    </w:p>
    <w:p w14:paraId="2BEC1954" w14:textId="18B9591A" w:rsidR="00924186" w:rsidRPr="009B5D82" w:rsidRDefault="00870D2C" w:rsidP="00924186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参加申込書に記載のある団員以外の団員（</w:t>
      </w:r>
      <w:r w:rsidR="00E71B0F">
        <w:rPr>
          <w:rFonts w:hint="eastAsia"/>
          <w:kern w:val="0"/>
          <w:sz w:val="22"/>
        </w:rPr>
        <w:t>小学生団員で</w:t>
      </w:r>
      <w:r w:rsidRPr="002E7E9D">
        <w:rPr>
          <w:rFonts w:hint="eastAsia"/>
          <w:kern w:val="0"/>
          <w:sz w:val="22"/>
        </w:rPr>
        <w:t>ユニホームを着用した</w:t>
      </w:r>
      <w:r w:rsidR="002326F3" w:rsidRPr="002E7E9D">
        <w:rPr>
          <w:rFonts w:hint="eastAsia"/>
          <w:kern w:val="0"/>
          <w:sz w:val="22"/>
        </w:rPr>
        <w:t>者</w:t>
      </w:r>
      <w:r w:rsidRPr="009B5D82">
        <w:rPr>
          <w:rFonts w:hint="eastAsia"/>
          <w:kern w:val="0"/>
          <w:sz w:val="22"/>
        </w:rPr>
        <w:t>）の参加を認める。ただし、試合中</w:t>
      </w:r>
      <w:r w:rsidR="00924186" w:rsidRPr="009B5D82">
        <w:rPr>
          <w:rFonts w:hint="eastAsia"/>
          <w:kern w:val="0"/>
          <w:sz w:val="22"/>
        </w:rPr>
        <w:t>の</w:t>
      </w:r>
      <w:r w:rsidRPr="009B5D82">
        <w:rPr>
          <w:rFonts w:hint="eastAsia"/>
          <w:kern w:val="0"/>
          <w:sz w:val="22"/>
        </w:rPr>
        <w:t>ダッグアウト（ベンチ）入りは認めない。</w:t>
      </w:r>
    </w:p>
    <w:p w14:paraId="1B9488A7" w14:textId="77777777" w:rsidR="00870D2C" w:rsidRPr="009B5D82" w:rsidRDefault="00870D2C" w:rsidP="00924186">
      <w:pPr>
        <w:numPr>
          <w:ilvl w:val="0"/>
          <w:numId w:val="6"/>
        </w:numPr>
        <w:rPr>
          <w:kern w:val="0"/>
          <w:sz w:val="22"/>
        </w:rPr>
      </w:pPr>
      <w:r w:rsidRPr="009B5D82">
        <w:rPr>
          <w:rFonts w:hint="eastAsia"/>
          <w:kern w:val="0"/>
          <w:sz w:val="22"/>
        </w:rPr>
        <w:t>代表団員（主将）宣誓は、開催</w:t>
      </w:r>
      <w:r w:rsidR="00CC1B5D" w:rsidRPr="009B5D82">
        <w:rPr>
          <w:rFonts w:hint="eastAsia"/>
          <w:kern w:val="0"/>
          <w:sz w:val="22"/>
        </w:rPr>
        <w:t>地区</w:t>
      </w:r>
      <w:r w:rsidRPr="009B5D82">
        <w:rPr>
          <w:rFonts w:hint="eastAsia"/>
          <w:kern w:val="0"/>
          <w:sz w:val="22"/>
        </w:rPr>
        <w:t>代表チームの代表団員（主将）が行う。各チームの旗手は、代表団員（主将）宣誓の時、宣誓者を中心に半円形に集まり、宣誓時に旗を斜め前方に倒し、宣誓終了後、元の位置に戻る。</w:t>
      </w:r>
    </w:p>
    <w:p w14:paraId="2C4B400B" w14:textId="77777777" w:rsidR="00870D2C" w:rsidRPr="00924186" w:rsidRDefault="00870D2C">
      <w:pPr>
        <w:ind w:left="660" w:hangingChars="300" w:hanging="660"/>
        <w:rPr>
          <w:kern w:val="0"/>
          <w:sz w:val="22"/>
        </w:rPr>
      </w:pPr>
    </w:p>
    <w:p w14:paraId="5DE4A383" w14:textId="77777777" w:rsidR="00870D2C" w:rsidRDefault="00870D2C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>３　抽選方法について</w:t>
      </w:r>
    </w:p>
    <w:p w14:paraId="2761B74D" w14:textId="77777777" w:rsidR="00BC4843" w:rsidRDefault="00870D2C" w:rsidP="00AC5D53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t>試合終了時に出場していた選手により、○印・×印を記入した札を封筒に入れ、審判員</w:t>
      </w:r>
    </w:p>
    <w:p w14:paraId="6AC1CF39" w14:textId="4805A6CE" w:rsidR="00BC4843" w:rsidRDefault="00870D2C" w:rsidP="00AC5D5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立会いの上、球審が先攻チーム</w:t>
      </w:r>
      <w:r w:rsidR="00C819C1">
        <w:rPr>
          <w:rFonts w:hint="eastAsia"/>
          <w:kern w:val="0"/>
          <w:sz w:val="22"/>
        </w:rPr>
        <w:t>から</w:t>
      </w:r>
      <w:r w:rsidR="0054790D" w:rsidRPr="001E795D">
        <w:rPr>
          <w:rFonts w:hint="eastAsia"/>
          <w:kern w:val="0"/>
          <w:sz w:val="22"/>
        </w:rPr>
        <w:t>守備位置順に</w:t>
      </w:r>
      <w:r w:rsidRPr="001E795D">
        <w:rPr>
          <w:rFonts w:hint="eastAsia"/>
          <w:kern w:val="0"/>
          <w:sz w:val="22"/>
        </w:rPr>
        <w:t>１</w:t>
      </w:r>
      <w:r>
        <w:rPr>
          <w:rFonts w:hint="eastAsia"/>
          <w:kern w:val="0"/>
          <w:sz w:val="22"/>
        </w:rPr>
        <w:t>枚ずつ交互に選ばせ、ライトの守備位</w:t>
      </w:r>
    </w:p>
    <w:p w14:paraId="2837BE23" w14:textId="77777777" w:rsidR="00BC4843" w:rsidRDefault="00870D2C" w:rsidP="00AC5D5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置選手が引き終わったら、両チームの監督が封筒を集め、開票し○印の多いチームを勝ち</w:t>
      </w:r>
    </w:p>
    <w:p w14:paraId="7D8604ED" w14:textId="77777777" w:rsidR="00870D2C" w:rsidRDefault="00870D2C" w:rsidP="00AC5D5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とする。</w:t>
      </w:r>
    </w:p>
    <w:p w14:paraId="1977EB7D" w14:textId="77777777" w:rsidR="00870D2C" w:rsidRPr="0054790D" w:rsidRDefault="00870D2C">
      <w:pPr>
        <w:rPr>
          <w:kern w:val="0"/>
          <w:sz w:val="22"/>
        </w:rPr>
      </w:pPr>
    </w:p>
    <w:p w14:paraId="2891E9C3" w14:textId="77777777" w:rsidR="00870D2C" w:rsidRDefault="00870D2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４　その他</w:t>
      </w:r>
    </w:p>
    <w:p w14:paraId="00C19F08" w14:textId="77777777" w:rsidR="00870D2C" w:rsidRPr="00FB4424" w:rsidRDefault="00870D2C" w:rsidP="00AC5D53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t>大会の運営、進行については、大会本部の指示に従うこと。</w:t>
      </w:r>
    </w:p>
    <w:sectPr w:rsidR="00870D2C" w:rsidRPr="00FB4424" w:rsidSect="00BC4843">
      <w:pgSz w:w="11906" w:h="16838" w:code="9"/>
      <w:pgMar w:top="1247" w:right="1021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4B16" w14:textId="77777777" w:rsidR="00F91B45" w:rsidRDefault="00F91B45" w:rsidP="007B06CF">
      <w:r>
        <w:separator/>
      </w:r>
    </w:p>
  </w:endnote>
  <w:endnote w:type="continuationSeparator" w:id="0">
    <w:p w14:paraId="6A881457" w14:textId="77777777" w:rsidR="00F91B45" w:rsidRDefault="00F91B45" w:rsidP="007B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AA6F" w14:textId="77777777" w:rsidR="00F91B45" w:rsidRDefault="00F91B45" w:rsidP="007B06CF">
      <w:r>
        <w:separator/>
      </w:r>
    </w:p>
  </w:footnote>
  <w:footnote w:type="continuationSeparator" w:id="0">
    <w:p w14:paraId="00CCBACB" w14:textId="77777777" w:rsidR="00F91B45" w:rsidRDefault="00F91B45" w:rsidP="007B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C62"/>
    <w:multiLevelType w:val="hybridMultilevel"/>
    <w:tmpl w:val="99C24BDE"/>
    <w:lvl w:ilvl="0" w:tplc="C22C9F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6E92B27"/>
    <w:multiLevelType w:val="hybridMultilevel"/>
    <w:tmpl w:val="1DA6E866"/>
    <w:lvl w:ilvl="0" w:tplc="0FC2DA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8D41DA"/>
    <w:multiLevelType w:val="hybridMultilevel"/>
    <w:tmpl w:val="CE46D468"/>
    <w:lvl w:ilvl="0" w:tplc="1EA294F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C3431B"/>
    <w:multiLevelType w:val="hybridMultilevel"/>
    <w:tmpl w:val="7BDE6D7A"/>
    <w:lvl w:ilvl="0" w:tplc="E47868B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835176A"/>
    <w:multiLevelType w:val="hybridMultilevel"/>
    <w:tmpl w:val="655CD28A"/>
    <w:lvl w:ilvl="0" w:tplc="C1427B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A507F83"/>
    <w:multiLevelType w:val="hybridMultilevel"/>
    <w:tmpl w:val="E7A2E18C"/>
    <w:lvl w:ilvl="0" w:tplc="2FAC68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3A2CD0"/>
    <w:multiLevelType w:val="hybridMultilevel"/>
    <w:tmpl w:val="1CBE0D22"/>
    <w:lvl w:ilvl="0" w:tplc="5A8C48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4437492">
    <w:abstractNumId w:val="0"/>
  </w:num>
  <w:num w:numId="2" w16cid:durableId="948586327">
    <w:abstractNumId w:val="6"/>
  </w:num>
  <w:num w:numId="3" w16cid:durableId="668873579">
    <w:abstractNumId w:val="1"/>
  </w:num>
  <w:num w:numId="4" w16cid:durableId="1256354834">
    <w:abstractNumId w:val="3"/>
  </w:num>
  <w:num w:numId="5" w16cid:durableId="577515385">
    <w:abstractNumId w:val="4"/>
  </w:num>
  <w:num w:numId="6" w16cid:durableId="2029326637">
    <w:abstractNumId w:val="2"/>
  </w:num>
  <w:num w:numId="7" w16cid:durableId="344746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89"/>
    <w:rsid w:val="00001B9A"/>
    <w:rsid w:val="00010BC2"/>
    <w:rsid w:val="000166C6"/>
    <w:rsid w:val="0002233F"/>
    <w:rsid w:val="00070172"/>
    <w:rsid w:val="000A40D1"/>
    <w:rsid w:val="000C3E6D"/>
    <w:rsid w:val="000D1611"/>
    <w:rsid w:val="000D1C31"/>
    <w:rsid w:val="000D25B9"/>
    <w:rsid w:val="000D713E"/>
    <w:rsid w:val="00114DDA"/>
    <w:rsid w:val="00116FA1"/>
    <w:rsid w:val="00125087"/>
    <w:rsid w:val="00135690"/>
    <w:rsid w:val="0014317B"/>
    <w:rsid w:val="00143BE9"/>
    <w:rsid w:val="00174752"/>
    <w:rsid w:val="00183398"/>
    <w:rsid w:val="00187DFA"/>
    <w:rsid w:val="001C1171"/>
    <w:rsid w:val="001C123E"/>
    <w:rsid w:val="001D0184"/>
    <w:rsid w:val="001D4589"/>
    <w:rsid w:val="001D6E8F"/>
    <w:rsid w:val="001E795D"/>
    <w:rsid w:val="00216BB6"/>
    <w:rsid w:val="00224CF2"/>
    <w:rsid w:val="002326F3"/>
    <w:rsid w:val="0024103B"/>
    <w:rsid w:val="00242002"/>
    <w:rsid w:val="00245000"/>
    <w:rsid w:val="0025563B"/>
    <w:rsid w:val="0026114E"/>
    <w:rsid w:val="00265B65"/>
    <w:rsid w:val="002D17EB"/>
    <w:rsid w:val="002E7E9D"/>
    <w:rsid w:val="00302C45"/>
    <w:rsid w:val="00304920"/>
    <w:rsid w:val="00321584"/>
    <w:rsid w:val="00324A8F"/>
    <w:rsid w:val="00336E00"/>
    <w:rsid w:val="00342C7D"/>
    <w:rsid w:val="00345CE1"/>
    <w:rsid w:val="00361074"/>
    <w:rsid w:val="0037184E"/>
    <w:rsid w:val="003E1B63"/>
    <w:rsid w:val="003E567D"/>
    <w:rsid w:val="003F2429"/>
    <w:rsid w:val="003F7232"/>
    <w:rsid w:val="00415A78"/>
    <w:rsid w:val="0042491E"/>
    <w:rsid w:val="00455D74"/>
    <w:rsid w:val="0049322C"/>
    <w:rsid w:val="004B76CC"/>
    <w:rsid w:val="004C5D2F"/>
    <w:rsid w:val="004C6E1A"/>
    <w:rsid w:val="004E2ADE"/>
    <w:rsid w:val="004E75FD"/>
    <w:rsid w:val="00513798"/>
    <w:rsid w:val="0051526B"/>
    <w:rsid w:val="00517028"/>
    <w:rsid w:val="00534AC7"/>
    <w:rsid w:val="0053595F"/>
    <w:rsid w:val="00535999"/>
    <w:rsid w:val="0053688A"/>
    <w:rsid w:val="005465B4"/>
    <w:rsid w:val="0054790D"/>
    <w:rsid w:val="00555589"/>
    <w:rsid w:val="0057619F"/>
    <w:rsid w:val="005A3953"/>
    <w:rsid w:val="005C6A99"/>
    <w:rsid w:val="00611620"/>
    <w:rsid w:val="006422C1"/>
    <w:rsid w:val="00693BA7"/>
    <w:rsid w:val="006A550A"/>
    <w:rsid w:val="006B30CE"/>
    <w:rsid w:val="006C608E"/>
    <w:rsid w:val="00721DF8"/>
    <w:rsid w:val="00746141"/>
    <w:rsid w:val="0076252A"/>
    <w:rsid w:val="007845B3"/>
    <w:rsid w:val="007B06CF"/>
    <w:rsid w:val="00800FA1"/>
    <w:rsid w:val="008046E9"/>
    <w:rsid w:val="008138CF"/>
    <w:rsid w:val="00847B95"/>
    <w:rsid w:val="00870D2C"/>
    <w:rsid w:val="00896E1D"/>
    <w:rsid w:val="008A5BD8"/>
    <w:rsid w:val="008B7AFC"/>
    <w:rsid w:val="008D56EB"/>
    <w:rsid w:val="008D7772"/>
    <w:rsid w:val="00924186"/>
    <w:rsid w:val="00931C65"/>
    <w:rsid w:val="0094267F"/>
    <w:rsid w:val="00943931"/>
    <w:rsid w:val="009443B9"/>
    <w:rsid w:val="00972D07"/>
    <w:rsid w:val="0099739D"/>
    <w:rsid w:val="009974CD"/>
    <w:rsid w:val="009B5D82"/>
    <w:rsid w:val="009C2B40"/>
    <w:rsid w:val="009C4390"/>
    <w:rsid w:val="009C7334"/>
    <w:rsid w:val="009C74CB"/>
    <w:rsid w:val="009D5720"/>
    <w:rsid w:val="00A011E7"/>
    <w:rsid w:val="00A01240"/>
    <w:rsid w:val="00A0381A"/>
    <w:rsid w:val="00A27BF2"/>
    <w:rsid w:val="00A34DA1"/>
    <w:rsid w:val="00A607E6"/>
    <w:rsid w:val="00A70A6D"/>
    <w:rsid w:val="00AC5D53"/>
    <w:rsid w:val="00AE0A80"/>
    <w:rsid w:val="00B4376B"/>
    <w:rsid w:val="00B46D13"/>
    <w:rsid w:val="00B47C1E"/>
    <w:rsid w:val="00B56203"/>
    <w:rsid w:val="00B72C95"/>
    <w:rsid w:val="00B76A78"/>
    <w:rsid w:val="00B9383C"/>
    <w:rsid w:val="00B93F7E"/>
    <w:rsid w:val="00BB3E80"/>
    <w:rsid w:val="00BC3E94"/>
    <w:rsid w:val="00BC4843"/>
    <w:rsid w:val="00BC691A"/>
    <w:rsid w:val="00C214B4"/>
    <w:rsid w:val="00C41A38"/>
    <w:rsid w:val="00C50BD4"/>
    <w:rsid w:val="00C819C1"/>
    <w:rsid w:val="00C905F2"/>
    <w:rsid w:val="00CC1B5D"/>
    <w:rsid w:val="00D0009C"/>
    <w:rsid w:val="00D176BF"/>
    <w:rsid w:val="00D26B43"/>
    <w:rsid w:val="00D414EB"/>
    <w:rsid w:val="00D45324"/>
    <w:rsid w:val="00D61811"/>
    <w:rsid w:val="00D772C0"/>
    <w:rsid w:val="00DC265A"/>
    <w:rsid w:val="00DF1CE5"/>
    <w:rsid w:val="00E213EA"/>
    <w:rsid w:val="00E30482"/>
    <w:rsid w:val="00E7096C"/>
    <w:rsid w:val="00E71746"/>
    <w:rsid w:val="00E71B0F"/>
    <w:rsid w:val="00E83B0A"/>
    <w:rsid w:val="00E865AA"/>
    <w:rsid w:val="00EA1008"/>
    <w:rsid w:val="00EA2F83"/>
    <w:rsid w:val="00EA3DD1"/>
    <w:rsid w:val="00EB6650"/>
    <w:rsid w:val="00F17745"/>
    <w:rsid w:val="00F36D87"/>
    <w:rsid w:val="00F630C9"/>
    <w:rsid w:val="00F91B45"/>
    <w:rsid w:val="00F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3730F"/>
  <w15:chartTrackingRefBased/>
  <w15:docId w15:val="{815249AB-889C-46D1-BA46-F55B164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71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0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06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B0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06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852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第２７回全国スポーツ少年団軟式野球交流大会</vt:lpstr>
      <vt:lpstr>第２７回全国スポーツ少年団軟式野球交流大会</vt:lpstr>
    </vt:vector>
  </TitlesOfParts>
  <Company>財団法人長野県体育協会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第２７回全国スポーツ少年団軟式野球交流大会</dc:title>
  <dc:subject/>
  <dc:creator>長野県スポーツ少年団</dc:creator>
  <cp:keywords/>
  <cp:lastModifiedBy>長野県スポーツ協会</cp:lastModifiedBy>
  <cp:revision>14</cp:revision>
  <cp:lastPrinted>2016-04-20T05:45:00Z</cp:lastPrinted>
  <dcterms:created xsi:type="dcterms:W3CDTF">2022-08-23T05:03:00Z</dcterms:created>
  <dcterms:modified xsi:type="dcterms:W3CDTF">2025-10-25T07:22:00Z</dcterms:modified>
</cp:coreProperties>
</file>